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888" w:rsidRPr="004923B8" w:rsidRDefault="00AF722B" w:rsidP="0063188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2D4284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631888"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376F6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2D4284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:rsidR="00631888" w:rsidRDefault="00631888" w:rsidP="0063188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B7104">
        <w:rPr>
          <w:rFonts w:ascii="Times New Roman" w:eastAsia="Times New Roman" w:hAnsi="Times New Roman"/>
          <w:b/>
          <w:sz w:val="24"/>
          <w:szCs w:val="20"/>
          <w:lang w:eastAsia="pl-PL"/>
        </w:rPr>
        <w:t>10</w:t>
      </w:r>
      <w:r w:rsidR="00E00AF6">
        <w:rPr>
          <w:rFonts w:ascii="Times New Roman" w:eastAsia="Times New Roman" w:hAnsi="Times New Roman"/>
          <w:b/>
          <w:sz w:val="24"/>
          <w:szCs w:val="20"/>
          <w:lang w:eastAsia="pl-PL"/>
        </w:rPr>
        <w:t>A</w:t>
      </w: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</w:t>
      </w:r>
      <w:bookmarkStart w:id="0" w:name="_GoBack"/>
      <w:bookmarkEnd w:id="0"/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WZ</w: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FA3F1C" wp14:editId="6E53FB4C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1888" w:rsidRDefault="00631888" w:rsidP="00631888"/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31888" w:rsidRDefault="00631888" w:rsidP="00631888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6FFA3F1C"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631888" w:rsidRDefault="00631888" w:rsidP="00631888"/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31888" w:rsidRDefault="00631888" w:rsidP="00631888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631888" w:rsidRDefault="00631888" w:rsidP="0063188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do postępowania prowadzonego w trybie </w:t>
      </w:r>
      <w:r w:rsidR="00D718E5">
        <w:rPr>
          <w:rFonts w:ascii="Times New Roman" w:eastAsia="Times New Roman" w:hAnsi="Times New Roman"/>
          <w:sz w:val="24"/>
          <w:szCs w:val="24"/>
          <w:lang w:eastAsia="pl-PL"/>
        </w:rPr>
        <w:t>przetargu nieograniczonego</w:t>
      </w:r>
      <w:r w:rsidR="003C690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631888" w:rsidRPr="003C690E" w:rsidRDefault="004923B8" w:rsidP="0063188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Utrzymanie </w:t>
      </w:r>
      <w:r w:rsidR="003C690E">
        <w:rPr>
          <w:rFonts w:ascii="Times New Roman" w:eastAsia="Times New Roman" w:hAnsi="Times New Roman"/>
          <w:b/>
          <w:sz w:val="24"/>
          <w:szCs w:val="24"/>
          <w:lang w:eastAsia="pl-PL"/>
        </w:rPr>
        <w:t>i zagospodarowanie terenów zielonych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Akademii </w:t>
      </w:r>
      <w:r w:rsidR="00D718E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Kultury Fizycznej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C690E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Krakowie</w:t>
      </w:r>
      <w:r w:rsidR="003C690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="00631888">
        <w:rPr>
          <w:rFonts w:ascii="Times New Roman" w:eastAsia="Times New Roman" w:hAnsi="Times New Roman"/>
          <w:sz w:val="24"/>
          <w:szCs w:val="24"/>
          <w:lang w:eastAsia="pl-PL"/>
        </w:rPr>
        <w:t>przedstawiamy wykaz wykonanej usługi, zgodnie z postawionym przez Zamawiającego warunkiem:</w: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631888" w:rsidRDefault="00631888" w:rsidP="006318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WYKAZ WYKONANYCH USŁUG</w:t>
      </w:r>
      <w:r w:rsidR="003C690E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zadanie nr 1</w:t>
      </w:r>
    </w:p>
    <w:p w:rsidR="00631888" w:rsidRDefault="00631888" w:rsidP="00631888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631888" w:rsidTr="00B0227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Przedmiot i zakres zrealizowanej usługi</w:t>
            </w: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Wartość usługi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Data wykonania usługi</w:t>
            </w: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(data rozpoczęcia - data zakończenia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/mm/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rr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Podmiot, na rzecz którego usługa została wykonana</w:t>
            </w:r>
          </w:p>
        </w:tc>
      </w:tr>
      <w:tr w:rsidR="00631888" w:rsidTr="00B0227B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  <w:tr w:rsidR="00631888" w:rsidTr="00B0227B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2.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527972" w:rsidRPr="00527972" w:rsidRDefault="00527972" w:rsidP="00527972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b/>
          <w:sz w:val="24"/>
          <w:szCs w:val="24"/>
          <w:lang w:eastAsia="pl-PL"/>
        </w:rPr>
        <w:t>Należy dołączyć dowody potwierdzające należyte wykonywanie/wykonanie usługi – zgodnie z zapisami SWZ.</w:t>
      </w: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527972" w:rsidRPr="00527972" w:rsidRDefault="00527972" w:rsidP="00527972">
      <w:pPr>
        <w:spacing w:before="6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sz w:val="24"/>
          <w:szCs w:val="24"/>
          <w:lang w:eastAsia="pl-PL"/>
        </w:rPr>
        <w:t>Wykaz usług należy złożyć dla każdego zamówienia częściowego osobno, z zastrzeżeniem, że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startujący na oba zadania częściowe, spełni warunek dla zadania 2 poprzez wykazanie tego samego wykazu usług i referencji co dla zadania 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nr 1. </w:t>
      </w:r>
    </w:p>
    <w:p w:rsidR="00527972" w:rsidRDefault="00527972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631888" w:rsidRDefault="00631888" w:rsidP="00631888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 xml:space="preserve">podpis </w:t>
      </w:r>
      <w:r w:rsidR="002D4284">
        <w:rPr>
          <w:rFonts w:ascii="Arial" w:eastAsia="MS Mincho" w:hAnsi="Arial" w:cs="Arial"/>
          <w:i/>
          <w:iCs/>
          <w:sz w:val="16"/>
          <w:szCs w:val="20"/>
          <w:lang w:eastAsia="pl-PL"/>
        </w:rPr>
        <w:t xml:space="preserve">KWALIFIKOWANY 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osoby uprawnionej do składania</w:t>
      </w:r>
    </w:p>
    <w:p w:rsidR="00631888" w:rsidRDefault="00631888" w:rsidP="00631888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BA0A43" w:rsidRDefault="00BA0A43"/>
    <w:sectPr w:rsidR="00BA0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888"/>
    <w:rsid w:val="000A120A"/>
    <w:rsid w:val="002D4284"/>
    <w:rsid w:val="00326941"/>
    <w:rsid w:val="00376F69"/>
    <w:rsid w:val="003B7104"/>
    <w:rsid w:val="003C690E"/>
    <w:rsid w:val="00461FDE"/>
    <w:rsid w:val="004923B8"/>
    <w:rsid w:val="004E13DE"/>
    <w:rsid w:val="00527972"/>
    <w:rsid w:val="00631888"/>
    <w:rsid w:val="006E49E7"/>
    <w:rsid w:val="009544D5"/>
    <w:rsid w:val="00AF722B"/>
    <w:rsid w:val="00BA0A43"/>
    <w:rsid w:val="00D6762E"/>
    <w:rsid w:val="00D718E5"/>
    <w:rsid w:val="00E00AF6"/>
    <w:rsid w:val="00E4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0AD4A-2BCE-4AC8-B7DD-D692C8D8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188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466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67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2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Pracownik</dc:creator>
  <cp:lastModifiedBy>Tadeusz Józefczyk</cp:lastModifiedBy>
  <cp:revision>7</cp:revision>
  <cp:lastPrinted>2019-07-22T08:52:00Z</cp:lastPrinted>
  <dcterms:created xsi:type="dcterms:W3CDTF">2026-08-14T06:28:00Z</dcterms:created>
  <dcterms:modified xsi:type="dcterms:W3CDTF">2026-08-14T07:30:00Z</dcterms:modified>
</cp:coreProperties>
</file>